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7" w:rsidRDefault="00B81D8C" w:rsidP="00184867">
      <w:pPr>
        <w:pStyle w:val="1"/>
        <w:spacing w:after="500"/>
        <w:jc w:val="right"/>
      </w:pPr>
      <w:r>
        <w:t>ПРИЛОЖЕНИЕ № 2</w:t>
      </w:r>
      <w:r>
        <w:br/>
        <w:t>к письму Минэкономразвития НСО</w:t>
      </w:r>
      <w:r>
        <w:br/>
      </w:r>
      <w:proofErr w:type="gramStart"/>
      <w:r>
        <w:t>от</w:t>
      </w:r>
      <w:proofErr w:type="gramEnd"/>
      <w:r w:rsidR="00184867">
        <w:t xml:space="preserve"> </w:t>
      </w:r>
      <w:r>
        <w:t>№</w:t>
      </w:r>
    </w:p>
    <w:p w:rsidR="00184867" w:rsidRDefault="00B81D8C" w:rsidP="00184867">
      <w:pPr>
        <w:pStyle w:val="1"/>
        <w:spacing w:after="500"/>
        <w:jc w:val="right"/>
      </w:pPr>
      <w:r>
        <w:t>УТВЕРЖДАЮ</w:t>
      </w:r>
    </w:p>
    <w:p w:rsidR="00247D25" w:rsidRDefault="00B81D8C" w:rsidP="00184867">
      <w:pPr>
        <w:pStyle w:val="1"/>
        <w:spacing w:after="0"/>
        <w:jc w:val="right"/>
      </w:pPr>
      <w:r>
        <w:t xml:space="preserve">Глава </w:t>
      </w:r>
      <w:proofErr w:type="gramStart"/>
      <w:r w:rsidR="00184867">
        <w:t>Татарского</w:t>
      </w:r>
      <w:proofErr w:type="gramEnd"/>
      <w:r>
        <w:t xml:space="preserve"> сельсовета</w:t>
      </w:r>
    </w:p>
    <w:p w:rsidR="00184867" w:rsidRDefault="00184867" w:rsidP="00184867">
      <w:pPr>
        <w:pStyle w:val="a5"/>
        <w:jc w:val="right"/>
      </w:pPr>
      <w:r>
        <w:t>Черепановского района</w:t>
      </w:r>
    </w:p>
    <w:p w:rsidR="00184867" w:rsidRDefault="00184867" w:rsidP="00184867">
      <w:pPr>
        <w:pStyle w:val="a5"/>
        <w:jc w:val="right"/>
      </w:pPr>
      <w:r>
        <w:t>Новосибирской области</w:t>
      </w:r>
    </w:p>
    <w:p w:rsidR="00184867" w:rsidRDefault="00184867" w:rsidP="00184867">
      <w:pPr>
        <w:pStyle w:val="a5"/>
        <w:jc w:val="right"/>
      </w:pPr>
    </w:p>
    <w:p w:rsidR="00184867" w:rsidRDefault="00184867" w:rsidP="00184867">
      <w:pPr>
        <w:pStyle w:val="a5"/>
        <w:jc w:val="right"/>
      </w:pPr>
      <w:r>
        <w:t xml:space="preserve">__________ </w:t>
      </w:r>
      <w:proofErr w:type="spellStart"/>
      <w:r>
        <w:t>И.Г.Иванова</w:t>
      </w:r>
      <w:proofErr w:type="spellEnd"/>
    </w:p>
    <w:p w:rsidR="00184867" w:rsidRDefault="00184867" w:rsidP="00184867">
      <w:pPr>
        <w:pStyle w:val="a5"/>
        <w:jc w:val="right"/>
      </w:pPr>
      <w:r>
        <w:t>17.мая 2021г</w:t>
      </w:r>
    </w:p>
    <w:p w:rsidR="00247D25" w:rsidRDefault="00247D25">
      <w:pPr>
        <w:jc w:val="right"/>
        <w:rPr>
          <w:sz w:val="2"/>
          <w:szCs w:val="2"/>
        </w:rPr>
      </w:pPr>
    </w:p>
    <w:p w:rsidR="00247D25" w:rsidRDefault="00247D25">
      <w:pPr>
        <w:spacing w:after="119" w:line="1" w:lineRule="exact"/>
      </w:pPr>
    </w:p>
    <w:p w:rsidR="00247D25" w:rsidRDefault="00B81D8C">
      <w:pPr>
        <w:pStyle w:val="1"/>
        <w:spacing w:after="0"/>
      </w:pPr>
      <w:r>
        <w:rPr>
          <w:b/>
          <w:bCs/>
        </w:rPr>
        <w:t>ПЛАН-ГРАФИК</w:t>
      </w:r>
    </w:p>
    <w:p w:rsidR="00247D25" w:rsidRDefault="00B81D8C">
      <w:pPr>
        <w:pStyle w:val="1"/>
        <w:spacing w:after="0"/>
      </w:pPr>
      <w:r>
        <w:t>мероприятий органов местного самоуправления, необходимых для реализации на территории Новосибирской области Федерального закона от 31.07.2020</w:t>
      </w:r>
      <w:r>
        <w:br/>
        <w:t>№ 248-ФЗ</w:t>
      </w:r>
      <w:r>
        <w:t xml:space="preserve"> «О государственном контроле (надзоре) и муниципальном контроле в Российской Федерации»</w:t>
      </w:r>
      <w:r>
        <w:t>,</w:t>
      </w:r>
      <w:r w:rsidR="00184867">
        <w:t xml:space="preserve"> </w:t>
      </w:r>
      <w:r>
        <w:t>на 2021 год</w:t>
      </w:r>
    </w:p>
    <w:p w:rsidR="00247D25" w:rsidRDefault="00184867">
      <w:pPr>
        <w:pStyle w:val="1"/>
        <w:spacing w:after="240"/>
      </w:pPr>
      <w:r>
        <w:t>Татарского</w:t>
      </w:r>
      <w:r w:rsidR="00B81D8C">
        <w:t xml:space="preserve"> сельсовета Черепановского района Новосибирской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424"/>
        <w:gridCol w:w="4526"/>
        <w:gridCol w:w="2698"/>
        <w:gridCol w:w="2477"/>
        <w:gridCol w:w="3067"/>
      </w:tblGrid>
      <w:tr w:rsidR="00247D25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Норма Федерального закона № 248-ФЗ, предусматривающая принятие МНПА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Полное наимен</w:t>
            </w:r>
            <w:r>
              <w:rPr>
                <w:b/>
                <w:bCs/>
              </w:rPr>
              <w:t>ование МНПА, его реквизиты/полное наименование проекта МНПА</w:t>
            </w:r>
          </w:p>
          <w:p w:rsidR="00247D25" w:rsidRDefault="00B81D8C">
            <w:pPr>
              <w:pStyle w:val="a7"/>
            </w:pPr>
            <w:r>
              <w:rPr>
                <w:i/>
                <w:iCs/>
              </w:rPr>
              <w:t>(если требуется принятие/отмена МНПА)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Наименование представительного органа МО/ срок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 xml:space="preserve">ФИО, должность, контакты лица, ответственного за </w:t>
            </w:r>
            <w:proofErr w:type="gramStart"/>
            <w:r>
              <w:rPr>
                <w:b/>
                <w:bCs/>
              </w:rPr>
              <w:t xml:space="preserve">п </w:t>
            </w:r>
            <w:proofErr w:type="spellStart"/>
            <w:r>
              <w:rPr>
                <w:b/>
                <w:bCs/>
              </w:rPr>
              <w:t>редоставлен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  <w:r>
              <w:rPr>
                <w:b/>
                <w:bCs/>
              </w:rPr>
              <w:t xml:space="preserve"> информации о реализации/срок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Индикатор реализ</w:t>
            </w:r>
            <w:r>
              <w:rPr>
                <w:b/>
                <w:bCs/>
              </w:rPr>
              <w:t xml:space="preserve">ации мероприятия (в системе </w:t>
            </w:r>
            <w:proofErr w:type="spellStart"/>
            <w:r>
              <w:rPr>
                <w:b/>
                <w:bCs/>
              </w:rPr>
              <w:t>monitoring.ar.gova'ii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8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 xml:space="preserve">Наименование администрации муниципального района/городского округа/ сельского или городского поселения, входящего в </w:t>
            </w:r>
            <w:proofErr w:type="gramStart"/>
            <w:r>
              <w:rPr>
                <w:b/>
                <w:bCs/>
              </w:rPr>
              <w:t>муниципальный</w:t>
            </w:r>
            <w:proofErr w:type="gramEnd"/>
            <w:r>
              <w:rPr>
                <w:b/>
                <w:bCs/>
              </w:rPr>
              <w:t xml:space="preserve"> район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proofErr w:type="gramStart"/>
            <w:r>
              <w:t>ч</w:t>
            </w:r>
            <w:proofErr w:type="gramEnd"/>
            <w:r>
              <w:t xml:space="preserve"> 2.статьи 3</w:t>
            </w:r>
          </w:p>
          <w:p w:rsidR="00247D25" w:rsidRDefault="00B81D8C">
            <w:pPr>
              <w:pStyle w:val="a7"/>
              <w:jc w:val="left"/>
            </w:pPr>
            <w:r>
              <w:t>ч. 4 статьи 98</w:t>
            </w:r>
          </w:p>
        </w:tc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left"/>
            </w:pPr>
            <w:r>
              <w:t xml:space="preserve">Утверждение положений о видах </w:t>
            </w:r>
            <w:proofErr w:type="gramStart"/>
            <w:r>
              <w:t>муниципального</w:t>
            </w:r>
            <w:proofErr w:type="gramEnd"/>
            <w:r>
              <w:t xml:space="preserve"> контроля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Размещены акты с проставлением статусов (</w:t>
            </w:r>
            <w:proofErr w:type="spellStart"/>
            <w:r>
              <w:t>акз</w:t>
            </w:r>
            <w:proofErr w:type="spellEnd"/>
            <w:r>
              <w:t xml:space="preserve"> и дата принятия)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054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tabs>
                <w:tab w:val="left" w:pos="1454"/>
                <w:tab w:val="left" w:pos="2870"/>
                <w:tab w:val="left" w:pos="3456"/>
              </w:tabs>
              <w:jc w:val="both"/>
            </w:pPr>
            <w:r>
              <w:t xml:space="preserve">Проект Решения Совета депутатов </w:t>
            </w:r>
            <w:r w:rsidR="00184867">
              <w:t>Татарского</w:t>
            </w:r>
            <w:r>
              <w:t xml:space="preserve"> сельсовета Черепановского района Новосибирской области "Об утверждении Положения о муниципальном контроле на автомобильном</w:t>
            </w:r>
            <w:r>
              <w:t xml:space="preserve"> транспорте и в дорожном</w:t>
            </w:r>
            <w:r>
              <w:tab/>
              <w:t>хозяйстве</w:t>
            </w:r>
            <w:r>
              <w:tab/>
              <w:t>в</w:t>
            </w:r>
            <w:r>
              <w:tab/>
              <w:t>границах</w:t>
            </w:r>
          </w:p>
          <w:p w:rsidR="00247D25" w:rsidRDefault="00184867">
            <w:pPr>
              <w:pStyle w:val="a7"/>
              <w:jc w:val="both"/>
            </w:pPr>
            <w:r>
              <w:t>Татарского</w:t>
            </w:r>
            <w:r w:rsidR="00B81D8C">
              <w:t xml:space="preserve"> сельсовета Черепановского района Новосибирской области"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 w:rsidP="00184867">
            <w:pPr>
              <w:pStyle w:val="a7"/>
            </w:pPr>
            <w:r>
              <w:t xml:space="preserve">Совет депутатов </w:t>
            </w:r>
            <w:r w:rsidR="00184867">
              <w:t>Татарского</w:t>
            </w:r>
            <w:r>
              <w:t xml:space="preserve"> сельсовета Черепановского района Новосибирской области/ до 01.01.2022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184867" w:rsidP="00184867">
            <w:pPr>
              <w:pStyle w:val="a7"/>
            </w:pPr>
            <w:r>
              <w:t xml:space="preserve">Дягилева О.Э </w:t>
            </w:r>
            <w:proofErr w:type="gramStart"/>
            <w:r>
              <w:t>-д</w:t>
            </w:r>
            <w:proofErr w:type="gramEnd"/>
            <w:r>
              <w:t>елопроизводитель</w:t>
            </w:r>
            <w:r w:rsidR="00B81D8C">
              <w:t xml:space="preserve"> </w:t>
            </w:r>
            <w:r>
              <w:t>Татарского</w:t>
            </w:r>
            <w:r w:rsidR="00B81D8C">
              <w:t xml:space="preserve"> сельсовета, тел: (38345)5</w:t>
            </w:r>
            <w:r>
              <w:t>1</w:t>
            </w:r>
            <w:r w:rsidR="00B81D8C">
              <w:t>22</w:t>
            </w:r>
            <w:r>
              <w:t>5/3</w:t>
            </w:r>
            <w:r w:rsidR="00B81D8C">
              <w:t xml:space="preserve"> дня после утверждения</w:t>
            </w: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/>
        </w:tc>
      </w:tr>
    </w:tbl>
    <w:p w:rsidR="00247D25" w:rsidRDefault="00B81D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429"/>
        <w:gridCol w:w="4526"/>
        <w:gridCol w:w="2688"/>
        <w:gridCol w:w="2477"/>
        <w:gridCol w:w="3067"/>
      </w:tblGrid>
      <w:tr w:rsidR="00247D25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Норма Федерального закона № 248-ФЗ, предусматривающая принятие МНПА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Полное наименование МНПА, его реквизиты/полное наименование проекта МНПА</w:t>
            </w:r>
          </w:p>
          <w:p w:rsidR="00247D25" w:rsidRDefault="00B81D8C">
            <w:pPr>
              <w:pStyle w:val="a7"/>
            </w:pPr>
            <w:r>
              <w:rPr>
                <w:i/>
                <w:iCs/>
              </w:rPr>
              <w:t>(если требуется принятие/отмена МНПА)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Наименование представительного органа МО/ срок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ФИО, должность, контакты лица, ответственного за предоставление информации о реализации/ срок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 xml:space="preserve">Индикатор реализации мероприятия (в системе </w:t>
            </w:r>
            <w:proofErr w:type="spellStart"/>
            <w:r>
              <w:rPr>
                <w:b/>
                <w:bCs/>
              </w:rPr>
              <w:t>monitoring.ar.gov.го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 w:rsidP="00184867">
            <w:pPr>
              <w:pStyle w:val="a7"/>
              <w:jc w:val="both"/>
            </w:pPr>
            <w:r>
              <w:t xml:space="preserve">Проект Решения Совета депутатов </w:t>
            </w:r>
            <w:r w:rsidR="00184867">
              <w:t>Татарского</w:t>
            </w:r>
            <w:r>
              <w:t xml:space="preserve"> </w:t>
            </w:r>
            <w:r>
              <w:t xml:space="preserve">сельсовета Черепановского района Новосибирской области "Об утверждении Положения о муниципальном жилищном контроле на территории </w:t>
            </w:r>
            <w:r w:rsidR="00184867">
              <w:t>Татарского</w:t>
            </w:r>
            <w:r>
              <w:t xml:space="preserve"> сельсовета Черепановского района Новосибирской области"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 w:rsidP="00184867">
            <w:pPr>
              <w:pStyle w:val="a7"/>
            </w:pPr>
            <w:r>
              <w:t xml:space="preserve">Совет депутатов </w:t>
            </w:r>
            <w:r w:rsidR="00184867">
              <w:t>Татарского</w:t>
            </w:r>
            <w:r>
              <w:t xml:space="preserve"> сельсовета Черепановского рай</w:t>
            </w:r>
            <w:r>
              <w:t>она Новосибирской области/ до 01.01.2022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184867" w:rsidP="00184867">
            <w:pPr>
              <w:pStyle w:val="a7"/>
            </w:pPr>
            <w:r>
              <w:t xml:space="preserve">Дягилева О.Э </w:t>
            </w:r>
            <w:proofErr w:type="gramStart"/>
            <w:r>
              <w:t>-д</w:t>
            </w:r>
            <w:proofErr w:type="gramEnd"/>
            <w:r>
              <w:t>елопроизводитель Татарского сельсовета</w:t>
            </w:r>
            <w:r>
              <w:t xml:space="preserve"> </w:t>
            </w:r>
            <w:r w:rsidR="00B81D8C">
              <w:t>, тел: (38345)5</w:t>
            </w:r>
            <w:r>
              <w:t>1-</w:t>
            </w:r>
            <w:r w:rsidR="00B81D8C">
              <w:t>22</w:t>
            </w:r>
            <w:r>
              <w:t>5</w:t>
            </w:r>
            <w:r w:rsidR="00B81D8C">
              <w:t>/3 дня после утверждения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 w:rsidTr="00184867">
        <w:tblPrEx>
          <w:tblCellMar>
            <w:top w:w="0" w:type="dxa"/>
            <w:bottom w:w="0" w:type="dxa"/>
          </w:tblCellMar>
        </w:tblPrEx>
        <w:trPr>
          <w:trHeight w:hRule="exact" w:val="108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pStyle w:val="a7"/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pStyle w:val="a7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pStyle w:val="a7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tabs>
                <w:tab w:val="left" w:pos="1565"/>
                <w:tab w:val="right" w:pos="4306"/>
              </w:tabs>
              <w:jc w:val="both"/>
            </w:pPr>
            <w:r>
              <w:t xml:space="preserve">Проект Решения Совета депутатов </w:t>
            </w:r>
            <w:r w:rsidR="00184867">
              <w:t>Татарского</w:t>
            </w:r>
            <w:r>
              <w:t xml:space="preserve"> сельсовета Черепановского района Новосибирской области "</w:t>
            </w:r>
            <w:r>
              <w:t>Об утверждении Положения о муниципальном контроле в сфере благоустройства на территории</w:t>
            </w:r>
            <w:r>
              <w:tab/>
            </w:r>
            <w:r w:rsidR="00184867">
              <w:t>Татарского</w:t>
            </w:r>
            <w:r>
              <w:tab/>
              <w:t>сельсовета</w:t>
            </w:r>
          </w:p>
          <w:p w:rsidR="00247D25" w:rsidRDefault="00B81D8C">
            <w:pPr>
              <w:pStyle w:val="a7"/>
              <w:jc w:val="both"/>
            </w:pPr>
            <w:r>
              <w:t>Черепановского района Новосибирской области"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 w:rsidP="00184867">
            <w:pPr>
              <w:pStyle w:val="a7"/>
            </w:pPr>
            <w:r>
              <w:t xml:space="preserve">Совет депутатов </w:t>
            </w:r>
            <w:r w:rsidR="00184867">
              <w:t>Татарского</w:t>
            </w:r>
            <w:r>
              <w:t xml:space="preserve"> сельсовета Черепановского района Новосибирской области / до 01.01.2022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184867" w:rsidP="00184867">
            <w:pPr>
              <w:pStyle w:val="a7"/>
            </w:pPr>
            <w:r>
              <w:t xml:space="preserve">Дягилева О.Э </w:t>
            </w:r>
            <w:proofErr w:type="gramStart"/>
            <w:r>
              <w:t>-д</w:t>
            </w:r>
            <w:proofErr w:type="gramEnd"/>
            <w:r>
              <w:t>елопроизводитель Татарского</w:t>
            </w:r>
            <w:r>
              <w:t xml:space="preserve"> </w:t>
            </w:r>
            <w:r w:rsidR="00B81D8C">
              <w:t>сельсовета, тел: (38345)5</w:t>
            </w:r>
            <w:r>
              <w:t>1</w:t>
            </w:r>
            <w:r w:rsidR="00B81D8C">
              <w:t>22</w:t>
            </w:r>
            <w:r>
              <w:t>5</w:t>
            </w:r>
            <w:r w:rsidR="00B81D8C">
              <w:t>/3 дня после утверждения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proofErr w:type="gramStart"/>
            <w:r>
              <w:t>ч</w:t>
            </w:r>
            <w:proofErr w:type="gramEnd"/>
            <w:r>
              <w:t xml:space="preserve"> 2.статьи 3</w:t>
            </w:r>
          </w:p>
          <w:p w:rsidR="00247D25" w:rsidRDefault="00B81D8C">
            <w:pPr>
              <w:pStyle w:val="a7"/>
              <w:jc w:val="left"/>
            </w:pPr>
            <w:r>
              <w:t>ч. 4 статьи 98</w:t>
            </w:r>
          </w:p>
        </w:tc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spacing w:line="233" w:lineRule="auto"/>
              <w:jc w:val="left"/>
            </w:pPr>
            <w: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Размещены акты с проставлением статусов</w:t>
            </w:r>
          </w:p>
        </w:tc>
      </w:tr>
    </w:tbl>
    <w:p w:rsidR="00247D25" w:rsidRDefault="00B81D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438"/>
        <w:gridCol w:w="4522"/>
        <w:gridCol w:w="2698"/>
        <w:gridCol w:w="2472"/>
        <w:gridCol w:w="3086"/>
      </w:tblGrid>
      <w:tr w:rsidR="00247D25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lastRenderedPageBreak/>
              <w:t>№</w:t>
            </w:r>
          </w:p>
          <w:p w:rsidR="00247D25" w:rsidRDefault="00B81D8C">
            <w:pPr>
              <w:pStyle w:val="a7"/>
            </w:pPr>
            <w:r>
              <w:rPr>
                <w:b/>
                <w:bCs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Норма Федерального закона № 248-ФЗ, предусматривающая принятие МНПА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Полное наименование МНПА, его реквизиты/полное наименование проекта МНПА</w:t>
            </w:r>
          </w:p>
          <w:p w:rsidR="00247D25" w:rsidRDefault="00B81D8C">
            <w:pPr>
              <w:pStyle w:val="a7"/>
            </w:pPr>
            <w:r>
              <w:rPr>
                <w:i/>
                <w:iCs/>
              </w:rPr>
              <w:t>(если требуется принятие/отмена МНПА)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Наименование представительного органа МО/ срок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ФИО, должность, конта</w:t>
            </w:r>
            <w:r>
              <w:rPr>
                <w:b/>
                <w:bCs/>
              </w:rPr>
              <w:t>кты лица, ответственного за предоставление информации о реализации/срок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Индикатор реализации мероприятия (в системе monitoring.ar.gov.ru)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51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tabs>
                <w:tab w:val="left" w:pos="1570"/>
                <w:tab w:val="left" w:pos="3758"/>
              </w:tabs>
              <w:jc w:val="both"/>
            </w:pPr>
            <w:r>
              <w:t>Порядки</w:t>
            </w:r>
            <w:r>
              <w:tab/>
              <w:t>осуществления</w:t>
            </w:r>
            <w:r>
              <w:tab/>
              <w:t>видов</w:t>
            </w:r>
          </w:p>
          <w:p w:rsidR="00247D25" w:rsidRDefault="00B81D8C">
            <w:pPr>
              <w:pStyle w:val="a7"/>
              <w:tabs>
                <w:tab w:val="left" w:pos="2136"/>
                <w:tab w:val="left" w:pos="2938"/>
              </w:tabs>
              <w:jc w:val="both"/>
            </w:pPr>
            <w:r>
              <w:t>муниципального контроля органом местного самоуправления</w:t>
            </w:r>
            <w:r>
              <w:tab/>
              <w:t>не</w:t>
            </w:r>
            <w:r>
              <w:tab/>
              <w:t>утверждались,</w:t>
            </w:r>
          </w:p>
          <w:p w:rsidR="00247D25" w:rsidRDefault="00B81D8C">
            <w:pPr>
              <w:pStyle w:val="a7"/>
              <w:jc w:val="both"/>
            </w:pPr>
            <w:r>
              <w:t>следовательно,</w:t>
            </w:r>
            <w:r>
              <w:t xml:space="preserve"> подготовка проектов актов о признании утратившим силу актов, которым </w:t>
            </w:r>
            <w:proofErr w:type="gramStart"/>
            <w:r>
              <w:t>утверждены порядки осуществления видов контроля не осуществляется</w:t>
            </w:r>
            <w:proofErr w:type="gramEnd"/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(акт и дата принятия)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3.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ч. 5 статьи 30</w:t>
            </w:r>
          </w:p>
        </w:tc>
        <w:tc>
          <w:tcPr>
            <w:tcW w:w="96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left"/>
            </w:pPr>
            <w:r>
              <w:t xml:space="preserve">Утверждение ключевых показателей* вида муниципального контроля и их </w:t>
            </w:r>
            <w:r>
              <w:t>целевых значений*, а также индикативных показателей*</w:t>
            </w:r>
          </w:p>
          <w:p w:rsidR="00247D25" w:rsidRDefault="00B81D8C">
            <w:pPr>
              <w:pStyle w:val="a7"/>
              <w:jc w:val="left"/>
            </w:pPr>
            <w:r>
              <w:rPr>
                <w:i/>
                <w:iCs/>
              </w:rPr>
              <w:t>* рекомендуется установить в положении о виде контроля.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Размещены акты с проставлением статусов (акт и дата принятия)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tabs>
                <w:tab w:val="left" w:pos="1454"/>
                <w:tab w:val="left" w:pos="2870"/>
                <w:tab w:val="left" w:pos="3461"/>
              </w:tabs>
              <w:jc w:val="both"/>
            </w:pPr>
            <w:r>
              <w:t xml:space="preserve">Проект Решения Совета депутатов </w:t>
            </w:r>
            <w:r w:rsidR="00184867">
              <w:t>Татарского</w:t>
            </w:r>
            <w:r>
              <w:t xml:space="preserve"> сельсовета Черепановского района </w:t>
            </w:r>
            <w:r>
              <w:t>Новосибирской области "Об утверждении Положения о муниципальном контроле на автомобильном транспорте и в дорожном</w:t>
            </w:r>
            <w:r>
              <w:tab/>
              <w:t>хозяйстве</w:t>
            </w:r>
            <w:r>
              <w:tab/>
              <w:t>в</w:t>
            </w:r>
            <w:r>
              <w:tab/>
              <w:t>границах</w:t>
            </w:r>
          </w:p>
          <w:p w:rsidR="00247D25" w:rsidRDefault="00184867">
            <w:pPr>
              <w:pStyle w:val="a7"/>
              <w:jc w:val="both"/>
            </w:pPr>
            <w:r>
              <w:t>Татарского</w:t>
            </w:r>
            <w:r w:rsidR="00B81D8C">
              <w:t xml:space="preserve"> сельсовета Черепановского района Новосибирской области"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 w:rsidP="00184867">
            <w:pPr>
              <w:pStyle w:val="a7"/>
            </w:pPr>
            <w:r>
              <w:t xml:space="preserve">Совет депутатов </w:t>
            </w:r>
            <w:r w:rsidR="00184867">
              <w:t>Татарского</w:t>
            </w:r>
            <w:r>
              <w:t xml:space="preserve"> сельсовета Черепановско</w:t>
            </w:r>
            <w:r>
              <w:t>го района Новосибирской области / к моменту вступления в силу положения о виде контроля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184867" w:rsidP="00184867">
            <w:pPr>
              <w:pStyle w:val="a7"/>
            </w:pPr>
            <w:r>
              <w:t xml:space="preserve">Дягилева О.Э </w:t>
            </w:r>
            <w:proofErr w:type="gramStart"/>
            <w:r>
              <w:t>-д</w:t>
            </w:r>
            <w:proofErr w:type="gramEnd"/>
            <w:r>
              <w:t>елопроизводитель Татарского</w:t>
            </w:r>
            <w:r>
              <w:t xml:space="preserve"> </w:t>
            </w:r>
            <w:r w:rsidR="00B81D8C">
              <w:t>сельсовета, тел: (38345)5</w:t>
            </w:r>
            <w:r>
              <w:t>1</w:t>
            </w:r>
            <w:r w:rsidR="00B81D8C">
              <w:t>22</w:t>
            </w:r>
            <w:r>
              <w:t>5</w:t>
            </w:r>
            <w:r w:rsidR="00B81D8C">
              <w:t>/3 дня после утверждения</w:t>
            </w: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/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 w:rsidP="004917BC">
            <w:pPr>
              <w:pStyle w:val="a7"/>
              <w:jc w:val="both"/>
            </w:pPr>
            <w:r>
              <w:t xml:space="preserve">Проект Решения Совета депутатов </w:t>
            </w:r>
            <w:r w:rsidR="004917BC">
              <w:t>Татарского</w:t>
            </w:r>
            <w:r>
              <w:t xml:space="preserve"> сельсовета </w:t>
            </w:r>
            <w:r>
              <w:t xml:space="preserve">Черепановского района Новосибирской области "Об утверждении Положения о муниципальном жилищном контроле на территории </w:t>
            </w:r>
            <w:r w:rsidR="004917BC">
              <w:t>Татарского</w:t>
            </w:r>
            <w:r>
              <w:t xml:space="preserve"> сельсовета Черепановского района Новосибирской области"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 w:rsidP="004917BC">
            <w:pPr>
              <w:pStyle w:val="a7"/>
            </w:pPr>
            <w:r>
              <w:t xml:space="preserve">Совет депутатов </w:t>
            </w:r>
            <w:r w:rsidR="004917BC">
              <w:t>Татарского</w:t>
            </w:r>
            <w:r>
              <w:t xml:space="preserve"> сельсовета Черепановского района Новосиб</w:t>
            </w:r>
            <w:r>
              <w:t>ирской области / к моменту вступления в силу положения о виде контроля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4917BC" w:rsidP="004917BC">
            <w:pPr>
              <w:pStyle w:val="a7"/>
            </w:pPr>
            <w:r>
              <w:t xml:space="preserve">Дягилева О.Э </w:t>
            </w:r>
            <w:proofErr w:type="gramStart"/>
            <w:r>
              <w:t>-д</w:t>
            </w:r>
            <w:proofErr w:type="gramEnd"/>
            <w:r>
              <w:t>елопроизводитель Татарского</w:t>
            </w:r>
            <w:r>
              <w:t xml:space="preserve"> </w:t>
            </w:r>
            <w:r w:rsidR="00B81D8C">
              <w:t>сельсовета, тел: (38345)5</w:t>
            </w:r>
            <w:r>
              <w:t>1</w:t>
            </w:r>
            <w:r w:rsidR="00B81D8C">
              <w:t>22</w:t>
            </w:r>
            <w:r>
              <w:t>5</w:t>
            </w:r>
            <w:r w:rsidR="00B81D8C">
              <w:t>/3 дня после утверждения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</w:tbl>
    <w:p w:rsidR="00247D25" w:rsidRDefault="00B81D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429"/>
        <w:gridCol w:w="4522"/>
        <w:gridCol w:w="2698"/>
        <w:gridCol w:w="2482"/>
        <w:gridCol w:w="3062"/>
      </w:tblGrid>
      <w:tr w:rsidR="00247D25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 xml:space="preserve">Норма Федерального </w:t>
            </w:r>
            <w:r>
              <w:rPr>
                <w:b/>
                <w:bCs/>
              </w:rPr>
              <w:t>закона № 248-ФЗ, предусматривающая принятие МНПА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Полное наименование МНПА, его реквизиты/полное наименование проекта МНПА</w:t>
            </w:r>
          </w:p>
          <w:p w:rsidR="00247D25" w:rsidRDefault="00B81D8C">
            <w:pPr>
              <w:pStyle w:val="a7"/>
            </w:pPr>
            <w:r>
              <w:rPr>
                <w:i/>
                <w:iCs/>
              </w:rPr>
              <w:t>(если требуется принятие/отмена МНПА)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Наименование представительного органа МО/ срок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 xml:space="preserve">ФИО, должность, контакты лица, ответственного за </w:t>
            </w:r>
            <w:r>
              <w:rPr>
                <w:b/>
                <w:bCs/>
              </w:rPr>
              <w:t>предоставление информации о реализации/срок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Индикатор реализации мероприятия (в системе monitoring.ar.gov.ru)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021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9" w:type="dxa"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tabs>
                <w:tab w:val="left" w:pos="1560"/>
                <w:tab w:val="right" w:pos="4301"/>
              </w:tabs>
              <w:jc w:val="both"/>
            </w:pPr>
            <w:r>
              <w:t xml:space="preserve">Проект Решения Совета депутатов </w:t>
            </w:r>
            <w:r w:rsidR="004917BC">
              <w:t>Татарского</w:t>
            </w:r>
            <w:r>
              <w:t xml:space="preserve"> сельсовета Черепановского района Новосибирской области "Об утверждении Положения о </w:t>
            </w:r>
            <w:r>
              <w:t>муниципальном контроле в сфере благоустройства на территории</w:t>
            </w:r>
            <w:r>
              <w:tab/>
            </w:r>
            <w:r w:rsidR="004917BC">
              <w:t>Татарского</w:t>
            </w:r>
            <w:r>
              <w:tab/>
              <w:t>сельсовета</w:t>
            </w:r>
          </w:p>
          <w:p w:rsidR="00247D25" w:rsidRDefault="00B81D8C">
            <w:pPr>
              <w:pStyle w:val="a7"/>
              <w:jc w:val="both"/>
            </w:pPr>
            <w:r>
              <w:t>Черепановского района Новосибирской области"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 w:rsidP="004917BC">
            <w:pPr>
              <w:pStyle w:val="a7"/>
            </w:pPr>
            <w:r>
              <w:t xml:space="preserve">Совет депутатов </w:t>
            </w:r>
            <w:r w:rsidR="004917BC">
              <w:t>Татарского</w:t>
            </w:r>
            <w:r>
              <w:t xml:space="preserve"> сельсовета Черепановского района Новосибирской области / к моменту вступления в силу положения о </w:t>
            </w:r>
            <w:r>
              <w:t>виде контроля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4917BC" w:rsidP="004917BC">
            <w:pPr>
              <w:pStyle w:val="a7"/>
            </w:pPr>
            <w:r>
              <w:t xml:space="preserve">Дягилева О.Э </w:t>
            </w:r>
            <w:proofErr w:type="gramStart"/>
            <w:r>
              <w:t>-д</w:t>
            </w:r>
            <w:proofErr w:type="gramEnd"/>
            <w:r>
              <w:t>елопроизводитель Татарского</w:t>
            </w:r>
            <w:r>
              <w:t xml:space="preserve"> </w:t>
            </w:r>
            <w:r w:rsidR="00B81D8C">
              <w:t>сельсовета, тел: (38345)5</w:t>
            </w:r>
            <w:r>
              <w:t>1</w:t>
            </w:r>
            <w:r w:rsidR="00B81D8C">
              <w:t>22</w:t>
            </w:r>
            <w:r>
              <w:t>5</w:t>
            </w:r>
            <w:r w:rsidR="00B81D8C">
              <w:t>/3 дня после утверждения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4.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ч. 10 статьи 23</w:t>
            </w:r>
          </w:p>
        </w:tc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left"/>
            </w:pPr>
            <w:r>
              <w:t>Утверждение перечня индикаторов риска* по виду муниципального контроля</w:t>
            </w:r>
          </w:p>
          <w:p w:rsidR="00247D25" w:rsidRDefault="00B81D8C">
            <w:pPr>
              <w:pStyle w:val="a7"/>
              <w:jc w:val="left"/>
            </w:pPr>
            <w:r>
              <w:rPr>
                <w:i/>
                <w:iCs/>
              </w:rPr>
              <w:t xml:space="preserve">* за исключением случая, если положением о виде </w:t>
            </w:r>
            <w:r>
              <w:rPr>
                <w:i/>
                <w:iCs/>
              </w:rPr>
              <w:t>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Размещены акты с проставлением статусов (акт и дата принятия)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323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 xml:space="preserve">Положением о муниципальном контроле на автомобильном транспорте в дорожном хозяйстве </w:t>
            </w:r>
            <w:r>
              <w:rPr>
                <w:i/>
                <w:iCs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  <w:p w:rsidR="00247D25" w:rsidRDefault="00B81D8C">
            <w:pPr>
              <w:pStyle w:val="a7"/>
              <w:jc w:val="both"/>
            </w:pPr>
            <w:r>
              <w:t xml:space="preserve">Положением о муниципальном жилищном контроле </w:t>
            </w:r>
            <w:r>
              <w:rPr>
                <w:i/>
                <w:iCs/>
              </w:rPr>
              <w:t>уст</w:t>
            </w:r>
            <w:r>
              <w:rPr>
                <w:i/>
                <w:iCs/>
              </w:rPr>
              <w:t>ановлено, что система оценки и управления рисками при осуществлении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/>
        </w:tc>
      </w:tr>
    </w:tbl>
    <w:p w:rsidR="00247D25" w:rsidRDefault="00B81D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429"/>
        <w:gridCol w:w="4526"/>
        <w:gridCol w:w="2688"/>
        <w:gridCol w:w="2477"/>
        <w:gridCol w:w="3072"/>
      </w:tblGrid>
      <w:tr w:rsidR="00247D25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lastRenderedPageBreak/>
              <w:t>№</w:t>
            </w:r>
          </w:p>
          <w:p w:rsidR="00247D25" w:rsidRDefault="00B81D8C">
            <w:pPr>
              <w:pStyle w:val="a7"/>
            </w:pPr>
            <w:r>
              <w:rPr>
                <w:b/>
                <w:bCs/>
              </w:rPr>
              <w:t>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Норма Федерального закона № 248-ФЗ, предусматривающая принятие МНПА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Полное наименование МНПА, его реквизиты/полное наименование проекта МНПА</w:t>
            </w:r>
          </w:p>
          <w:p w:rsidR="00247D25" w:rsidRDefault="00B81D8C">
            <w:pPr>
              <w:pStyle w:val="a7"/>
            </w:pPr>
            <w:r>
              <w:rPr>
                <w:i/>
                <w:iCs/>
              </w:rPr>
              <w:t xml:space="preserve">(если требуется принятие/отмена </w:t>
            </w:r>
            <w:r>
              <w:rPr>
                <w:i/>
                <w:iCs/>
              </w:rPr>
              <w:t>МНПА)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Наименование представительного органа МО/ срок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ФИО, должность, контакты лица, ответственного за предоставление информации о реализации/срок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Индикатор реализации мероприятия (в системе raonitoring.ar.gov.ru)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48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rPr>
                <w:i/>
                <w:iCs/>
              </w:rPr>
              <w:t xml:space="preserve">данного вида муниципального контроля не </w:t>
            </w:r>
            <w:r>
              <w:rPr>
                <w:i/>
                <w:iCs/>
              </w:rPr>
              <w:t>применяется</w:t>
            </w:r>
          </w:p>
          <w:p w:rsidR="00247D25" w:rsidRDefault="00B81D8C">
            <w:pPr>
              <w:pStyle w:val="a7"/>
              <w:jc w:val="both"/>
            </w:pPr>
            <w:r>
              <w:t>Положением о м</w:t>
            </w:r>
            <w:r>
              <w:t xml:space="preserve">униципальном контроле в сфере благоустройства </w:t>
            </w:r>
            <w:r>
              <w:rPr>
                <w:i/>
                <w:iCs/>
              </w:rPr>
              <w:t>установлено, что система оценки и управления рисками при осуществлении данного вида муниципального контроля не применяется</w:t>
            </w:r>
          </w:p>
          <w:p w:rsidR="00247D25" w:rsidRDefault="00247D25">
            <w:pPr>
              <w:pStyle w:val="a7"/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5.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left"/>
            </w:pPr>
            <w:r>
              <w:t xml:space="preserve">Признание </w:t>
            </w:r>
            <w:proofErr w:type="gramStart"/>
            <w:r>
              <w:t>утратившими</w:t>
            </w:r>
            <w:proofErr w:type="gramEnd"/>
            <w:r>
              <w:t xml:space="preserve">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pStyle w:val="a7"/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247D25">
            <w:pPr>
              <w:pStyle w:val="a7"/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>
            <w:pPr>
              <w:pStyle w:val="a7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>
            <w:pPr>
              <w:pStyle w:val="a7"/>
            </w:pPr>
          </w:p>
        </w:tc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/>
        </w:tc>
      </w:tr>
    </w:tbl>
    <w:p w:rsidR="00247D25" w:rsidRDefault="00B81D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424"/>
        <w:gridCol w:w="4522"/>
        <w:gridCol w:w="2702"/>
        <w:gridCol w:w="2472"/>
        <w:gridCol w:w="3067"/>
      </w:tblGrid>
      <w:tr w:rsidR="00247D25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lastRenderedPageBreak/>
              <w:t>№</w:t>
            </w:r>
          </w:p>
          <w:p w:rsidR="00247D25" w:rsidRDefault="00B81D8C">
            <w:pPr>
              <w:pStyle w:val="a7"/>
            </w:pPr>
            <w:r>
              <w:rPr>
                <w:b/>
                <w:bCs/>
              </w:rPr>
              <w:t>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Норма Федерального закона № 248-ФЗ, предусматривающая принятие МНПА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Полное наименование МНПА, его реквизиты/полное наименование проекта МНПА</w:t>
            </w:r>
          </w:p>
          <w:p w:rsidR="00247D25" w:rsidRDefault="00B81D8C">
            <w:pPr>
              <w:pStyle w:val="a7"/>
              <w:ind w:firstLine="220"/>
              <w:jc w:val="left"/>
            </w:pPr>
            <w:r>
              <w:rPr>
                <w:i/>
                <w:iCs/>
              </w:rPr>
              <w:t>(если требуется принятие/отмена МНПА)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Наименование представительного органа МО/ срок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ФИО, должность, контакты лица,</w:t>
            </w:r>
            <w:r>
              <w:rPr>
                <w:b/>
                <w:bCs/>
              </w:rPr>
              <w:t xml:space="preserve"> ответственного за предоставление информации о реализации/срок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Индикатор реализации мероприятия (в системе monitoring.ar.gov.ru)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pStyle w:val="a7"/>
              <w:jc w:val="lef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3278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pStyle w:val="a7"/>
              <w:jc w:val="left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pStyle w:val="a7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pStyle w:val="a7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6.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ч. 3 ст</w:t>
            </w:r>
            <w:r>
              <w:t>атьи 21</w:t>
            </w: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left"/>
            </w:pPr>
            <w:r>
              <w:t xml:space="preserve">Утверждение форм документов, используемых КНО при осуществлении </w:t>
            </w:r>
            <w:proofErr w:type="gramStart"/>
            <w:r>
              <w:t>муниципального</w:t>
            </w:r>
            <w:proofErr w:type="gramEnd"/>
            <w:r>
              <w:t xml:space="preserve">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>Размещены акты с проставлением статусов (акт и дата принятия)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D25" w:rsidRDefault="00B81D8C">
            <w:pPr>
              <w:pStyle w:val="a7"/>
              <w:jc w:val="both"/>
            </w:pPr>
            <w:r>
              <w:t>-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25" w:rsidRDefault="00247D25"/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7.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 xml:space="preserve">ч. 5 </w:t>
            </w:r>
            <w:r>
              <w:t>статьи 98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15.10.2021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74546F">
            <w:pPr>
              <w:pStyle w:val="a7"/>
            </w:pPr>
            <w:r>
              <w:t xml:space="preserve">Пронина И.М специалист </w:t>
            </w:r>
            <w:r>
              <w:t xml:space="preserve"> Татарского</w:t>
            </w:r>
            <w:r>
              <w:t xml:space="preserve"> </w:t>
            </w:r>
            <w:r w:rsidR="00B81D8C">
              <w:t>сельсовета, тел:</w:t>
            </w:r>
            <w:r>
              <w:t>8 (383 45)51-225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Предоставлена ин</w:t>
            </w:r>
            <w:r>
              <w:t>формация в систему</w:t>
            </w:r>
          </w:p>
        </w:tc>
      </w:tr>
    </w:tbl>
    <w:p w:rsidR="00247D25" w:rsidRDefault="00B81D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429"/>
        <w:gridCol w:w="4531"/>
        <w:gridCol w:w="2693"/>
        <w:gridCol w:w="2477"/>
        <w:gridCol w:w="3091"/>
      </w:tblGrid>
      <w:tr w:rsidR="00247D25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lastRenderedPageBreak/>
              <w:t>№</w:t>
            </w:r>
          </w:p>
          <w:p w:rsidR="00247D25" w:rsidRDefault="00B81D8C">
            <w:pPr>
              <w:pStyle w:val="a7"/>
            </w:pPr>
            <w:r>
              <w:rPr>
                <w:b/>
                <w:bCs/>
              </w:rPr>
              <w:t>п/п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Норма Федерального закона № 248-ФЗ, предусматривающая принятие МНПА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Полное наименование МНПА, его реквизиты/полное наименование проекта МНПА</w:t>
            </w:r>
          </w:p>
          <w:p w:rsidR="00247D25" w:rsidRDefault="00B81D8C">
            <w:pPr>
              <w:pStyle w:val="a7"/>
              <w:ind w:firstLine="220"/>
              <w:jc w:val="both"/>
            </w:pPr>
            <w:r>
              <w:rPr>
                <w:i/>
                <w:iCs/>
              </w:rPr>
              <w:t>(если требуется принятие/отмена МНПА)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Наименование представительного органа МО/ срок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ФИО, должность, контакты лица, ответственного за предоставление информации о реализации/срок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Индикатор реализации мероприятия (в системе monitoring.ar.gov.ru)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both"/>
            </w:pPr>
            <w:r>
              <w:t>государственного контроля (надзора), муниципального контроля (далее - ЕРВК)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>информация о сроке будет доведена МЭР НСО дополнительно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8.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ч. 1 статьи 29</w:t>
            </w:r>
          </w:p>
        </w:tc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 xml:space="preserve">Обеспечение интеграции ведомственных информационных систем (далее ВИС) и единого реестра контрольно-надзорных мероприятий (далее - ЕРКНМ), получение доступа к личному кабинету в </w:t>
            </w:r>
            <w:r>
              <w:t>ЕРВК: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Предоставлена информация в систему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1. Подключение к виду сведений ЕРКНМ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15.10.2021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74546F" w:rsidP="0074546F">
            <w:pPr>
              <w:pStyle w:val="a7"/>
            </w:pPr>
            <w:r>
              <w:t xml:space="preserve">Пронина И.М специалист Татарского </w:t>
            </w:r>
            <w:r w:rsidR="00B81D8C">
              <w:t>сельсовета, тел: (38345)5</w:t>
            </w:r>
            <w:r>
              <w:t>1</w:t>
            </w:r>
            <w:r w:rsidR="00B81D8C">
              <w:t>22</w:t>
            </w:r>
            <w:r>
              <w:t>5</w:t>
            </w:r>
            <w:r w:rsidR="00B81D8C">
              <w:t>/ информация о сроке будет доведена МЭР НСО дополнительно</w:t>
            </w: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/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2. Подключение ЕРВК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15.10.2021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74546F" w:rsidP="0074546F">
            <w:pPr>
              <w:pStyle w:val="a7"/>
            </w:pPr>
            <w:r>
              <w:t>Пронина И.М специалист Татарского</w:t>
            </w:r>
            <w:r w:rsidR="00B81D8C">
              <w:t xml:space="preserve"> сельсовета, тел: (38345)5</w:t>
            </w:r>
            <w:r>
              <w:t>1</w:t>
            </w:r>
            <w:r w:rsidR="00B81D8C">
              <w:t>22</w:t>
            </w:r>
            <w:r>
              <w:t>5</w:t>
            </w:r>
            <w:r w:rsidR="00B81D8C">
              <w:t>/ информация о сроке будет доведена МЭР НСО дополнительно</w:t>
            </w: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/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026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3. Доработка ведомственной информационной системы (далее - ВИС)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15.10.2021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74546F" w:rsidP="0074546F">
            <w:pPr>
              <w:pStyle w:val="a7"/>
            </w:pPr>
            <w:r>
              <w:t>Пронина И.М специалист татарского</w:t>
            </w:r>
            <w:r w:rsidR="00B81D8C">
              <w:t xml:space="preserve"> сельсовета, тел: (38345)5</w:t>
            </w:r>
            <w:r>
              <w:t>1</w:t>
            </w:r>
            <w:r w:rsidR="00B81D8C">
              <w:t>22</w:t>
            </w:r>
            <w:r>
              <w:t>5</w:t>
            </w:r>
            <w:r w:rsidR="00B81D8C">
              <w:t>/ информация о сроке будет доведена МЭР НСО дополнительно</w:t>
            </w:r>
          </w:p>
        </w:tc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/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8.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ч. 2,4 статьи 44</w:t>
            </w:r>
          </w:p>
        </w:tc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 xml:space="preserve">Утверждение программ профилактики рисков причинения вреда (ущерба) охраняемым законом ценностям в порядке, утверждаемом </w:t>
            </w:r>
            <w:r>
              <w:t>Правительством РФ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>Размещены акты с проставлением статусов</w:t>
            </w:r>
          </w:p>
        </w:tc>
      </w:tr>
    </w:tbl>
    <w:p w:rsidR="00247D25" w:rsidRDefault="00B81D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429"/>
        <w:gridCol w:w="4526"/>
        <w:gridCol w:w="2698"/>
        <w:gridCol w:w="2467"/>
        <w:gridCol w:w="3096"/>
      </w:tblGrid>
      <w:tr w:rsidR="00247D25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spacing w:line="262" w:lineRule="auto"/>
              <w:rPr>
                <w:sz w:val="18"/>
                <w:szCs w:val="18"/>
              </w:rPr>
            </w:pPr>
            <w:r>
              <w:rPr>
                <w:b/>
                <w:bCs/>
              </w:rPr>
              <w:lastRenderedPageBreak/>
              <w:t xml:space="preserve">№ </w:t>
            </w:r>
            <w:proofErr w:type="spellStart"/>
            <w:r>
              <w:rPr>
                <w:smallCaps/>
                <w:sz w:val="18"/>
                <w:szCs w:val="18"/>
              </w:rPr>
              <w:t>ii</w:t>
            </w:r>
            <w:proofErr w:type="spellEnd"/>
            <w:r>
              <w:rPr>
                <w:smallCaps/>
                <w:sz w:val="18"/>
                <w:szCs w:val="18"/>
              </w:rPr>
              <w:t>/</w:t>
            </w:r>
            <w:proofErr w:type="spellStart"/>
            <w:r>
              <w:rPr>
                <w:smallCaps/>
                <w:sz w:val="18"/>
                <w:szCs w:val="18"/>
              </w:rPr>
              <w:t>ii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Норма Федерального закона № 248-ФЗ, предусматривающая принятие МНПА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Полное наименование МНПА, его реквизиты/полное наименование проекта МНПА</w:t>
            </w:r>
          </w:p>
          <w:p w:rsidR="00247D25" w:rsidRDefault="00B81D8C">
            <w:pPr>
              <w:pStyle w:val="a7"/>
            </w:pPr>
            <w:r>
              <w:rPr>
                <w:i/>
                <w:iCs/>
              </w:rPr>
              <w:t>(если требуется принятие/отмена МНПА)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Наименование представительного органа МО/ срок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ФИО, должность, контакты лица, ответственного за предоставление информации о реализации/срок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Индикатор реализации мероприятия (в системе monitoring.ar.gov.ru)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25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tabs>
                <w:tab w:val="left" w:pos="989"/>
              </w:tabs>
              <w:jc w:val="both"/>
            </w:pPr>
            <w:r>
              <w:t>Проект</w:t>
            </w:r>
            <w:r>
              <w:tab/>
              <w:t>постановления администрации</w:t>
            </w:r>
          </w:p>
          <w:p w:rsidR="00247D25" w:rsidRDefault="0074546F">
            <w:pPr>
              <w:pStyle w:val="a7"/>
              <w:tabs>
                <w:tab w:val="left" w:pos="989"/>
              </w:tabs>
              <w:jc w:val="both"/>
            </w:pPr>
            <w:r>
              <w:t>Татарского</w:t>
            </w:r>
            <w:r w:rsidR="00B81D8C">
              <w:t xml:space="preserve"> сельсовета Черепановского района</w:t>
            </w:r>
            <w:r w:rsidR="00B81D8C">
              <w:tab/>
              <w:t>Новосибирской области "Об</w:t>
            </w:r>
          </w:p>
          <w:p w:rsidR="00247D25" w:rsidRDefault="00B81D8C">
            <w:pPr>
              <w:pStyle w:val="a7"/>
              <w:tabs>
                <w:tab w:val="left" w:pos="994"/>
              </w:tabs>
              <w:jc w:val="both"/>
            </w:pPr>
            <w:proofErr w:type="gramStart"/>
            <w:r>
              <w:t>утверждении</w:t>
            </w:r>
            <w:proofErr w:type="gramEnd"/>
            <w:r>
              <w:t xml:space="preserve"> Программы профилактики рисков</w:t>
            </w:r>
            <w:r>
              <w:tab/>
              <w:t>причинения вреда (ущерба)</w:t>
            </w:r>
          </w:p>
          <w:p w:rsidR="00247D25" w:rsidRDefault="00B81D8C">
            <w:pPr>
              <w:pStyle w:val="a7"/>
              <w:jc w:val="both"/>
            </w:pPr>
            <w:r>
              <w:t xml:space="preserve">охраняемым законом ценностям при осуществлении </w:t>
            </w:r>
            <w:proofErr w:type="gramStart"/>
            <w:r>
              <w:t>муниципального</w:t>
            </w:r>
            <w:proofErr w:type="gramEnd"/>
            <w:r>
              <w:t xml:space="preserve"> контроля на автомобильном транспорте и в дорожном хозяйстве "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 w:rsidP="0074546F">
            <w:pPr>
              <w:pStyle w:val="a7"/>
            </w:pPr>
            <w:r>
              <w:t xml:space="preserve">Администрация </w:t>
            </w:r>
            <w:r w:rsidR="0074546F">
              <w:t>Татарского</w:t>
            </w:r>
            <w:r>
              <w:t xml:space="preserve"> сельсовета Черепановского района Новосибирской области / </w:t>
            </w:r>
            <w:r w:rsidR="0074546F">
              <w:t>23</w:t>
            </w:r>
            <w:r>
              <w:t>.1</w:t>
            </w:r>
            <w:r w:rsidR="0074546F">
              <w:t>1</w:t>
            </w:r>
            <w:r>
              <w:t>.202</w:t>
            </w:r>
            <w:r w:rsidR="0074546F">
              <w:t>2</w:t>
            </w:r>
            <w:r>
              <w:t>г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74546F" w:rsidP="0074546F">
            <w:pPr>
              <w:pStyle w:val="a7"/>
            </w:pPr>
            <w:r>
              <w:t>Пронина И.М специалист Татарского</w:t>
            </w:r>
            <w:r w:rsidR="00B81D8C">
              <w:t xml:space="preserve"> сельсовета, тел: (38345)5</w:t>
            </w:r>
            <w:r>
              <w:t>1</w:t>
            </w:r>
            <w:r w:rsidR="00B81D8C">
              <w:t>22</w:t>
            </w:r>
            <w:r>
              <w:t>5</w:t>
            </w:r>
            <w:r w:rsidR="00B81D8C">
              <w:t>/ 3 дня после утверждения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(акт и дата принятия)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tabs>
                <w:tab w:val="left" w:pos="936"/>
                <w:tab w:val="right" w:pos="4291"/>
              </w:tabs>
              <w:jc w:val="both"/>
            </w:pPr>
            <w:r>
              <w:t>Проект</w:t>
            </w:r>
            <w:r>
              <w:tab/>
              <w:t>постановления</w:t>
            </w:r>
            <w:r>
              <w:tab/>
              <w:t>админис</w:t>
            </w:r>
            <w:r>
              <w:t>трации</w:t>
            </w:r>
          </w:p>
          <w:p w:rsidR="00247D25" w:rsidRDefault="0074546F">
            <w:pPr>
              <w:pStyle w:val="a7"/>
              <w:tabs>
                <w:tab w:val="left" w:pos="941"/>
                <w:tab w:val="right" w:pos="4296"/>
              </w:tabs>
              <w:jc w:val="both"/>
            </w:pPr>
            <w:r>
              <w:t>Татарского</w:t>
            </w:r>
            <w:r w:rsidR="00B81D8C">
              <w:t xml:space="preserve"> сельсовета Черепановского района</w:t>
            </w:r>
            <w:r w:rsidR="00B81D8C">
              <w:tab/>
              <w:t>Новосибирской</w:t>
            </w:r>
            <w:r w:rsidR="00B81D8C">
              <w:tab/>
              <w:t>области "Об</w:t>
            </w:r>
          </w:p>
          <w:p w:rsidR="00247D25" w:rsidRDefault="00B81D8C">
            <w:pPr>
              <w:pStyle w:val="a7"/>
              <w:tabs>
                <w:tab w:val="left" w:pos="946"/>
                <w:tab w:val="right" w:pos="4306"/>
              </w:tabs>
              <w:jc w:val="both"/>
            </w:pPr>
            <w:proofErr w:type="gramStart"/>
            <w:r>
              <w:t>утверждении</w:t>
            </w:r>
            <w:proofErr w:type="gramEnd"/>
            <w:r>
              <w:t xml:space="preserve"> Программы профилактики рисков</w:t>
            </w:r>
            <w:r>
              <w:tab/>
              <w:t>причинения</w:t>
            </w:r>
            <w:r>
              <w:tab/>
              <w:t>вреда (ущерба)</w:t>
            </w:r>
          </w:p>
          <w:p w:rsidR="00247D25" w:rsidRDefault="00B81D8C">
            <w:pPr>
              <w:pStyle w:val="a7"/>
              <w:jc w:val="both"/>
            </w:pPr>
            <w:r>
              <w:t xml:space="preserve">охраняемым законом ценностям при осуществлении </w:t>
            </w:r>
            <w:proofErr w:type="gramStart"/>
            <w:r>
              <w:t>муниципального</w:t>
            </w:r>
            <w:proofErr w:type="gramEnd"/>
            <w:r>
              <w:t xml:space="preserve"> жилищного контроля"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 w:rsidP="0074546F">
            <w:pPr>
              <w:pStyle w:val="a7"/>
            </w:pPr>
            <w:r>
              <w:t xml:space="preserve">Администрация </w:t>
            </w:r>
            <w:r w:rsidR="0074546F">
              <w:t>Татарского</w:t>
            </w:r>
            <w:r>
              <w:t xml:space="preserve"> </w:t>
            </w:r>
            <w:r>
              <w:t>сельсовета Черепановского района Новосибирской области / 2</w:t>
            </w:r>
            <w:r w:rsidR="0074546F">
              <w:t>3</w:t>
            </w:r>
            <w:r>
              <w:t>.1</w:t>
            </w:r>
            <w:r w:rsidR="0074546F">
              <w:t>1</w:t>
            </w:r>
            <w:r>
              <w:t>.202</w:t>
            </w:r>
            <w:r w:rsidR="0074546F">
              <w:t>2</w:t>
            </w:r>
            <w:r>
              <w:t>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74546F" w:rsidP="0074546F">
            <w:pPr>
              <w:pStyle w:val="a7"/>
            </w:pPr>
            <w:r>
              <w:t>Пронина И.М специалист Татарского</w:t>
            </w:r>
            <w:r w:rsidR="00B81D8C">
              <w:t xml:space="preserve"> сельсовета, тел: (38345)5</w:t>
            </w:r>
            <w:r>
              <w:t>1</w:t>
            </w:r>
            <w:r w:rsidR="00B81D8C">
              <w:t>22</w:t>
            </w:r>
            <w:r>
              <w:t>5</w:t>
            </w:r>
            <w:r w:rsidR="00B81D8C">
              <w:t>/ 3 дня после утверждения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 w:rsidTr="003F6C2B">
        <w:tblPrEx>
          <w:tblCellMar>
            <w:top w:w="0" w:type="dxa"/>
            <w:bottom w:w="0" w:type="dxa"/>
          </w:tblCellMar>
        </w:tblPrEx>
        <w:trPr>
          <w:trHeight w:hRule="exact" w:val="2084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tabs>
                <w:tab w:val="left" w:pos="984"/>
              </w:tabs>
              <w:jc w:val="both"/>
            </w:pPr>
            <w:r>
              <w:t>Проект</w:t>
            </w:r>
            <w:r>
              <w:tab/>
              <w:t>постановления администрации</w:t>
            </w:r>
          </w:p>
          <w:p w:rsidR="00247D25" w:rsidRDefault="003F6C2B">
            <w:pPr>
              <w:pStyle w:val="a7"/>
              <w:tabs>
                <w:tab w:val="left" w:pos="989"/>
              </w:tabs>
              <w:jc w:val="both"/>
            </w:pPr>
            <w:r>
              <w:t>Татарского</w:t>
            </w:r>
            <w:r w:rsidR="00B81D8C">
              <w:t xml:space="preserve"> сельсовета </w:t>
            </w:r>
            <w:r w:rsidR="00B81D8C">
              <w:t>Черепановского района</w:t>
            </w:r>
            <w:r w:rsidR="00B81D8C">
              <w:tab/>
              <w:t>Новосибирской области "Об</w:t>
            </w:r>
          </w:p>
          <w:p w:rsidR="00247D25" w:rsidRDefault="00B81D8C">
            <w:pPr>
              <w:pStyle w:val="a7"/>
              <w:tabs>
                <w:tab w:val="left" w:pos="998"/>
              </w:tabs>
              <w:jc w:val="both"/>
            </w:pPr>
            <w:proofErr w:type="gramStart"/>
            <w:r>
              <w:t>утверждении</w:t>
            </w:r>
            <w:proofErr w:type="gramEnd"/>
            <w:r>
              <w:t xml:space="preserve"> Программы профилактики рисков</w:t>
            </w:r>
            <w:r>
              <w:tab/>
              <w:t>причинения вреда (ущерба)</w:t>
            </w:r>
          </w:p>
          <w:p w:rsidR="00247D25" w:rsidRDefault="00B81D8C">
            <w:pPr>
              <w:pStyle w:val="a7"/>
              <w:jc w:val="both"/>
            </w:pPr>
            <w:r>
              <w:t>охраняемым законом ценностям при осуществлении муниципального контроля в</w:t>
            </w:r>
            <w:r w:rsidR="003F6C2B">
              <w:t xml:space="preserve"> сфере благоустройства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 w:rsidP="003F6C2B">
            <w:pPr>
              <w:pStyle w:val="a7"/>
            </w:pPr>
            <w:r>
              <w:t xml:space="preserve">Администрация </w:t>
            </w:r>
            <w:r w:rsidR="003F6C2B">
              <w:t>Татарского</w:t>
            </w:r>
            <w:r>
              <w:t xml:space="preserve"> сельсовета Черепановского района </w:t>
            </w:r>
            <w:r>
              <w:t>Новосибирской области / 2</w:t>
            </w:r>
            <w:r w:rsidR="003F6C2B">
              <w:t>3</w:t>
            </w:r>
            <w:r>
              <w:t>.1</w:t>
            </w:r>
            <w:r w:rsidR="003F6C2B">
              <w:t>1</w:t>
            </w:r>
            <w:r>
              <w:t>.202</w:t>
            </w:r>
            <w:r w:rsidR="003F6C2B">
              <w:t>2</w:t>
            </w:r>
            <w:r>
              <w:t>г.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3F6C2B" w:rsidP="003F6C2B">
            <w:pPr>
              <w:pStyle w:val="a7"/>
            </w:pPr>
            <w:r>
              <w:t xml:space="preserve">Пронина И.М специалист Татарского </w:t>
            </w:r>
            <w:r w:rsidR="00B81D8C">
              <w:t>сельсовета, тел: (38345)5</w:t>
            </w:r>
            <w:r>
              <w:t>1</w:t>
            </w:r>
            <w:r w:rsidR="00B81D8C">
              <w:t>22</w:t>
            </w:r>
            <w:r>
              <w:t>5</w:t>
            </w:r>
            <w:bookmarkStart w:id="0" w:name="_GoBack"/>
            <w:bookmarkEnd w:id="0"/>
            <w:r w:rsidR="00B81D8C">
              <w:t>/ 3 дня после утверждения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</w:tbl>
    <w:p w:rsidR="00247D25" w:rsidRDefault="00B81D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414"/>
        <w:gridCol w:w="4536"/>
        <w:gridCol w:w="2683"/>
        <w:gridCol w:w="2486"/>
        <w:gridCol w:w="3072"/>
      </w:tblGrid>
      <w:tr w:rsidR="00247D25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Норма Федерального закона № 248-ФЗ, предусматривающая принятие МНПА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Полное наименование МНПА, его рекв</w:t>
            </w:r>
            <w:r>
              <w:rPr>
                <w:b/>
                <w:bCs/>
              </w:rPr>
              <w:t>изиты/полное наименование проекта МНПА</w:t>
            </w:r>
          </w:p>
          <w:p w:rsidR="00247D25" w:rsidRDefault="00B81D8C">
            <w:pPr>
              <w:pStyle w:val="a7"/>
            </w:pPr>
            <w:r>
              <w:rPr>
                <w:i/>
                <w:iCs/>
              </w:rPr>
              <w:t>(если требуется принятие/отмена МНПА)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Наименование представительного органа МО/ срок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ФИО, должность, контакты лица, ответственного за предоставление информации о реализации/срок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Индикатор реализации мероприятия (в системе monitoring.ar.gov.ru)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left"/>
            </w:pPr>
            <w:r>
              <w:t>сфере благоустройства"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tabs>
                <w:tab w:val="left" w:pos="989"/>
              </w:tabs>
              <w:jc w:val="both"/>
            </w:pPr>
            <w:r>
              <w:t>Проект</w:t>
            </w:r>
            <w:r>
              <w:tab/>
              <w:t>постановления администрации</w:t>
            </w:r>
          </w:p>
          <w:p w:rsidR="00247D25" w:rsidRDefault="00B81D8C">
            <w:pPr>
              <w:pStyle w:val="a7"/>
              <w:tabs>
                <w:tab w:val="left" w:pos="989"/>
              </w:tabs>
              <w:jc w:val="both"/>
            </w:pPr>
            <w:proofErr w:type="spellStart"/>
            <w:r>
              <w:t>Пятилетского</w:t>
            </w:r>
            <w:proofErr w:type="spellEnd"/>
            <w:r>
              <w:t xml:space="preserve"> сельсовета Черепановского района</w:t>
            </w:r>
            <w:r>
              <w:tab/>
              <w:t>Новосибирской области "Об</w:t>
            </w:r>
          </w:p>
          <w:p w:rsidR="00247D25" w:rsidRDefault="00B81D8C">
            <w:pPr>
              <w:pStyle w:val="a7"/>
              <w:tabs>
                <w:tab w:val="left" w:pos="998"/>
              </w:tabs>
              <w:jc w:val="both"/>
            </w:pPr>
            <w:proofErr w:type="gramStart"/>
            <w:r>
              <w:t>утверждении</w:t>
            </w:r>
            <w:proofErr w:type="gramEnd"/>
            <w:r>
              <w:t xml:space="preserve"> Программы профилактики рисков</w:t>
            </w:r>
            <w:r>
              <w:tab/>
            </w:r>
            <w:r>
              <w:t>причинения вреда (ущерба)</w:t>
            </w:r>
          </w:p>
          <w:p w:rsidR="00247D25" w:rsidRDefault="00B81D8C">
            <w:pPr>
              <w:pStyle w:val="a7"/>
              <w:jc w:val="both"/>
            </w:pPr>
            <w:r>
              <w:t xml:space="preserve">охраняемым законом ценностям при осуществлении </w:t>
            </w:r>
            <w:proofErr w:type="gramStart"/>
            <w:r>
              <w:t>муниципального</w:t>
            </w:r>
            <w:proofErr w:type="gramEnd"/>
            <w:r>
              <w:t xml:space="preserve"> лесного контроля"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 xml:space="preserve">Администрация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 Черепановского района Новосибирской области / 20.12.2021г.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 xml:space="preserve">Гришина О.Ю., зам. главы администрации </w:t>
            </w:r>
            <w:proofErr w:type="spellStart"/>
            <w:r>
              <w:t>Пятилетского</w:t>
            </w:r>
            <w:proofErr w:type="spellEnd"/>
            <w:r>
              <w:t xml:space="preserve"> </w:t>
            </w:r>
            <w:r>
              <w:t>сельсовета, тел: (38345)58222/ 3 дня после утверждения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9.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ч. 1 статьи 53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left"/>
            </w:pPr>
            <w:r>
              <w:t>Утверждение проверочных листов с учетом требований, устанавливаемых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left"/>
            </w:pPr>
            <w:r>
              <w:t>4равительством РФ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Размещены акты с проставлением статусов (акт и дата принятия)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 xml:space="preserve">Проект постановления </w:t>
            </w:r>
            <w:r>
              <w:t xml:space="preserve">администрации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 Черепановского района Новосибирской области "Об утверждении проверочного листа при проведении муниципального контроля на автомобильном транспорте и в дорожном хозяйстве"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 xml:space="preserve">Администрация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 Черепановс</w:t>
            </w:r>
            <w:r>
              <w:t>кого района Новосибирской области / к дате вступления в силу положений о видах контроля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 xml:space="preserve">Гришина О.Ю., зам. главы администрации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сельсовета, тел: (38345)58222/ 3 дня после утверждения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/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both"/>
            </w:pPr>
            <w:r>
              <w:t xml:space="preserve">Проект постановления администрации </w:t>
            </w:r>
            <w:proofErr w:type="spellStart"/>
            <w:r>
              <w:t>Пятилетского</w:t>
            </w:r>
            <w:proofErr w:type="spellEnd"/>
            <w:r>
              <w:t xml:space="preserve"> </w:t>
            </w:r>
            <w:r>
              <w:t>сельсовета Черепановского района Новосибирской области "Об утверждении проверочного листа при проведении муниципального жилищного контроля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 xml:space="preserve">Администрация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 Черепановского района Новосибирской области / к дате вступления в силу положе</w:t>
            </w:r>
            <w:r>
              <w:t>ний о видах контроля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 xml:space="preserve">Гришина О.Ю., зам. главы администрации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сельсовета, тел: (38345)58222/ 3 дня после утверждения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 xml:space="preserve">Проект постановления администрации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 Черепановского района Новосибирской области "Об утверждении </w:t>
            </w:r>
            <w:r>
              <w:t>проверочного листа при проведении муниципального контроля в области охраны и использования особо охраняемых природных территорий "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 xml:space="preserve">Администрация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 Черепановский района Новосибирской области / к дате вступления в силу положений о видах</w:t>
            </w:r>
            <w:r>
              <w:t xml:space="preserve"> контроля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 xml:space="preserve">Гришина О.Ю., зам. главы администрации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сельсовета, тел: (38345)58222/ 3 дня после утверждения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>Проект постановления администрации</w:t>
            </w:r>
          </w:p>
          <w:p w:rsidR="00247D25" w:rsidRDefault="00B81D8C">
            <w:pPr>
              <w:pStyle w:val="a7"/>
              <w:jc w:val="both"/>
            </w:pPr>
            <w:proofErr w:type="spellStart"/>
            <w:r>
              <w:t>Пятилетского</w:t>
            </w:r>
            <w:proofErr w:type="spellEnd"/>
            <w:r>
              <w:t xml:space="preserve"> сельсовета Черепановского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>Администрация</w:t>
            </w:r>
          </w:p>
          <w:p w:rsidR="00247D25" w:rsidRDefault="00B81D8C">
            <w:pPr>
              <w:pStyle w:val="a7"/>
              <w:ind w:firstLine="140"/>
              <w:jc w:val="both"/>
            </w:pPr>
            <w:proofErr w:type="spellStart"/>
            <w:r>
              <w:t>Пятилетского</w:t>
            </w:r>
            <w:proofErr w:type="spellEnd"/>
            <w:r>
              <w:t xml:space="preserve"> сельсовета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 xml:space="preserve">Гришина О.Ю., зам. </w:t>
            </w:r>
            <w:r>
              <w:t>главы администрации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</w:tbl>
    <w:p w:rsidR="00247D25" w:rsidRDefault="00B81D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434"/>
        <w:gridCol w:w="4522"/>
        <w:gridCol w:w="2698"/>
        <w:gridCol w:w="2472"/>
        <w:gridCol w:w="3096"/>
      </w:tblGrid>
      <w:tr w:rsidR="00247D25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Норма Федерального закона № 248-ФЗ, предусматривающая принятие МНПА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 xml:space="preserve">Полное наименование МНПА, его </w:t>
            </w:r>
            <w:proofErr w:type="spellStart"/>
            <w:r>
              <w:rPr>
                <w:b/>
                <w:bCs/>
              </w:rPr>
              <w:t>реквизиз</w:t>
            </w:r>
            <w:proofErr w:type="spellEnd"/>
            <w:r>
              <w:rPr>
                <w:b/>
                <w:bCs/>
              </w:rPr>
              <w:t xml:space="preserve"> ы/полное наименование проекта МНПА</w:t>
            </w:r>
          </w:p>
          <w:p w:rsidR="00247D25" w:rsidRDefault="00B81D8C">
            <w:pPr>
              <w:pStyle w:val="a7"/>
              <w:ind w:firstLine="200"/>
              <w:jc w:val="left"/>
            </w:pPr>
            <w:r>
              <w:rPr>
                <w:i/>
                <w:iCs/>
              </w:rPr>
              <w:t>(если требуется принятие/отмена МНПА)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Наименование представительного органа МО/ срок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ФИО, должность, контакты лица, ответственного за предоставление информации о реализации/срок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Индикатор реализации мероприятия (в системе monitoring.ar.gov.ru)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both"/>
            </w:pPr>
            <w:r>
              <w:t>района Новосибирской области "Об утверждении проверочного листа при проведении муниципального</w:t>
            </w:r>
            <w:r>
              <w:t xml:space="preserve"> контроля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сфере благоустройства "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>Черепановского района Новосибирской области / к дате вступления в силу положений о видах контроля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proofErr w:type="spellStart"/>
            <w:r>
              <w:t>Пятилетского</w:t>
            </w:r>
            <w:proofErr w:type="spellEnd"/>
            <w:r>
              <w:t xml:space="preserve"> сельсовета, тел: (38345)58222/ 3 дня после утверждения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tabs>
                <w:tab w:val="left" w:pos="1570"/>
              </w:tabs>
              <w:jc w:val="both"/>
            </w:pPr>
            <w:r>
              <w:t xml:space="preserve">Проект постановления администрации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 Черепановского района Новосибирской области "Об утверждении проверочного листа при проведении</w:t>
            </w:r>
            <w:r>
              <w:tab/>
              <w:t>муниципального лесного</w:t>
            </w:r>
          </w:p>
          <w:p w:rsidR="00247D25" w:rsidRDefault="00B81D8C">
            <w:pPr>
              <w:pStyle w:val="a7"/>
              <w:jc w:val="left"/>
            </w:pPr>
            <w:r>
              <w:t>контроля "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 xml:space="preserve">Администрация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 Черепановского района Новосибирской области / к дате вступления в силу </w:t>
            </w:r>
            <w:r>
              <w:t>положений о видах контроля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 xml:space="preserve">Гришина О.Ю., зам. главы администрации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сельсовета, тел: (38345)58222/ 3 дня после утверждения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ind w:firstLine="140"/>
              <w:jc w:val="left"/>
            </w:pPr>
            <w:r>
              <w:t>10.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ч.1 статьи 33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 xml:space="preserve">Утверждение актов*, предусмотренных Постановлением Правительства </w:t>
            </w:r>
            <w:proofErr w:type="gramStart"/>
            <w:r>
              <w:t>Р</w:t>
            </w:r>
            <w:proofErr w:type="gramEnd"/>
            <w:r>
              <w:t xml:space="preserve">&lt; «О порядке аттестации экспертов, </w:t>
            </w:r>
            <w:r>
              <w:t>привлекаемых к осуществлении государственного контроля (надзора), муниципального контроля»</w:t>
            </w:r>
          </w:p>
          <w:p w:rsidR="00247D25" w:rsidRDefault="00B81D8C">
            <w:pPr>
              <w:pStyle w:val="a7"/>
              <w:jc w:val="both"/>
            </w:pPr>
            <w:r>
              <w:rPr>
                <w:i/>
                <w:iCs/>
              </w:rPr>
              <w:t>* в случае</w:t>
            </w:r>
            <w:proofErr w:type="gramStart"/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если положением о виде контроля предусмотрено </w:t>
            </w:r>
            <w:proofErr w:type="spellStart"/>
            <w:r>
              <w:rPr>
                <w:i/>
                <w:iCs/>
              </w:rPr>
              <w:t>осущесг</w:t>
            </w:r>
            <w:proofErr w:type="spellEnd"/>
            <w:r>
              <w:rPr>
                <w:i/>
                <w:iCs/>
              </w:rPr>
              <w:t xml:space="preserve"> проведении контрольного (надзорного) мероприятия.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proofErr w:type="spellStart"/>
            <w:r>
              <w:rPr>
                <w:smallCaps/>
              </w:rPr>
              <w:t>Dot</w:t>
            </w:r>
            <w:proofErr w:type="spellEnd"/>
            <w:r>
              <w:t xml:space="preserve"> 29.12.2020 г. № 2328</w:t>
            </w:r>
          </w:p>
          <w:p w:rsidR="00247D25" w:rsidRDefault="00B81D8C">
            <w:pPr>
              <w:pStyle w:val="a7"/>
              <w:spacing w:after="240"/>
              <w:jc w:val="left"/>
            </w:pPr>
            <w:r>
              <w:t>э экспертизы в целях</w:t>
            </w:r>
          </w:p>
          <w:p w:rsidR="00247D25" w:rsidRDefault="00B81D8C">
            <w:pPr>
              <w:pStyle w:val="a7"/>
              <w:jc w:val="left"/>
            </w:pPr>
            <w:proofErr w:type="spellStart"/>
            <w:r>
              <w:rPr>
                <w:i/>
                <w:iCs/>
              </w:rPr>
              <w:t>пвл</w:t>
            </w:r>
            <w:r>
              <w:rPr>
                <w:i/>
                <w:iCs/>
              </w:rPr>
              <w:t>ение</w:t>
            </w:r>
            <w:proofErr w:type="spellEnd"/>
            <w:r>
              <w:rPr>
                <w:i/>
                <w:iCs/>
              </w:rPr>
              <w:t xml:space="preserve"> экспертизы </w:t>
            </w:r>
            <w:proofErr w:type="gramStart"/>
            <w:r>
              <w:rPr>
                <w:i/>
                <w:iCs/>
              </w:rPr>
              <w:t>при</w:t>
            </w:r>
            <w:proofErr w:type="gramEnd"/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Размещены акты с проставлением статусов (акт и дата принятия)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 xml:space="preserve">Положением о муниципальном контроле на автомобильном транспорте в дорожном хозяйстве </w:t>
            </w:r>
            <w:r>
              <w:rPr>
                <w:i/>
                <w:iCs/>
              </w:rPr>
              <w:t>не предусмотрено осуществление экспертизы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/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 xml:space="preserve">Положением о муниципальном жилищном контроле </w:t>
            </w:r>
            <w:r>
              <w:rPr>
                <w:i/>
                <w:iCs/>
              </w:rPr>
              <w:t>не предусмотрено осуществление экспертизы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 xml:space="preserve">Положением о муниципальном контроле в области охраны и </w:t>
            </w:r>
            <w:proofErr w:type="gramStart"/>
            <w:r>
              <w:t>использования</w:t>
            </w:r>
            <w:proofErr w:type="gramEnd"/>
            <w:r>
              <w:t xml:space="preserve"> особо охраняемых природных территорий </w:t>
            </w:r>
            <w:r>
              <w:rPr>
                <w:i/>
                <w:iCs/>
              </w:rPr>
              <w:t>не предусмотрено осуществление экспертизы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 xml:space="preserve">Положением о муниципальном контроле в сфере благоустройства </w:t>
            </w:r>
            <w:r>
              <w:rPr>
                <w:i/>
                <w:iCs/>
              </w:rPr>
              <w:t>не предусмотрено осуществление экспертизы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  <w:jc w:val="both"/>
            </w:pPr>
            <w:r>
              <w:t xml:space="preserve">Положением о муниципальном лесном контроле </w:t>
            </w:r>
            <w:r>
              <w:rPr>
                <w:i/>
                <w:iCs/>
              </w:rPr>
              <w:t>не предусмотрено осуществление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247D25">
            <w:pPr>
              <w:rPr>
                <w:sz w:val="10"/>
                <w:szCs w:val="10"/>
              </w:rPr>
            </w:pPr>
          </w:p>
        </w:tc>
      </w:tr>
    </w:tbl>
    <w:p w:rsidR="00247D25" w:rsidRDefault="00B81D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434"/>
        <w:gridCol w:w="4522"/>
        <w:gridCol w:w="2698"/>
        <w:gridCol w:w="2477"/>
        <w:gridCol w:w="3072"/>
      </w:tblGrid>
      <w:tr w:rsidR="00247D25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ind w:firstLine="200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  <w:p w:rsidR="00247D25" w:rsidRDefault="00B81D8C">
            <w:pPr>
              <w:pStyle w:val="a7"/>
              <w:ind w:firstLine="200"/>
              <w:jc w:val="left"/>
            </w:pPr>
            <w:r>
              <w:rPr>
                <w:b/>
                <w:bCs/>
              </w:rPr>
              <w:t>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 xml:space="preserve">Норма </w:t>
            </w:r>
            <w:proofErr w:type="gramStart"/>
            <w:r>
              <w:rPr>
                <w:b/>
                <w:bCs/>
              </w:rPr>
              <w:t>Федеральною</w:t>
            </w:r>
            <w:proofErr w:type="gramEnd"/>
            <w:r>
              <w:rPr>
                <w:b/>
                <w:bCs/>
              </w:rPr>
              <w:t xml:space="preserve"> закона № 248-ФЗ, предусматривающая принятие </w:t>
            </w:r>
            <w:r>
              <w:rPr>
                <w:b/>
                <w:bCs/>
              </w:rPr>
              <w:t>МНИЛ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 xml:space="preserve">Полное наименование МНПА, его </w:t>
            </w:r>
            <w:proofErr w:type="spellStart"/>
            <w:r>
              <w:rPr>
                <w:b/>
                <w:bCs/>
              </w:rPr>
              <w:t>реквизигы</w:t>
            </w:r>
            <w:proofErr w:type="spellEnd"/>
            <w:r>
              <w:rPr>
                <w:b/>
                <w:bCs/>
              </w:rPr>
              <w:t>/полное наименование проекта МНПА</w:t>
            </w:r>
          </w:p>
          <w:p w:rsidR="00247D25" w:rsidRDefault="00B81D8C">
            <w:pPr>
              <w:pStyle w:val="a7"/>
              <w:spacing w:after="500"/>
            </w:pPr>
            <w:r>
              <w:rPr>
                <w:i/>
                <w:iCs/>
              </w:rPr>
              <w:t>(если требуется принятие/отмена МНПА)</w:t>
            </w:r>
          </w:p>
          <w:p w:rsidR="00247D25" w:rsidRDefault="00B81D8C">
            <w:pPr>
              <w:pStyle w:val="a7"/>
              <w:jc w:val="left"/>
            </w:pPr>
            <w:r>
              <w:rPr>
                <w:i/>
                <w:iCs/>
              </w:rPr>
              <w:t>экспертизы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Наименование представительного органа МО/ срок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 xml:space="preserve">ФИО, должность, контакты лица, ответственного за предоставление информации о </w:t>
            </w:r>
            <w:r>
              <w:rPr>
                <w:b/>
                <w:bCs/>
              </w:rPr>
              <w:t>реализации/срок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rPr>
                <w:b/>
                <w:bCs/>
              </w:rPr>
              <w:t>Индикатор реализации мероприятия (в системе monitoring.ar.gov.ru)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ind w:firstLine="140"/>
              <w:jc w:val="left"/>
            </w:pPr>
            <w:r>
              <w:t>1 1.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статья 46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both"/>
            </w:pPr>
            <w:r>
              <w:t>Размещение на официальном сайте в сети «Интернет» сведений, предусмотренных статьей 46 Федерального закона № 248-ФЗ. Своевременное наполнение.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proofErr w:type="gramStart"/>
            <w:r>
              <w:t>д</w:t>
            </w:r>
            <w:proofErr w:type="gramEnd"/>
            <w:r>
              <w:t>о 01.07.2021 д</w:t>
            </w:r>
            <w:r>
              <w:t>алее - по мере необходимости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D25" w:rsidRDefault="00B81D8C">
            <w:pPr>
              <w:pStyle w:val="a7"/>
            </w:pPr>
            <w:r>
              <w:t xml:space="preserve">Гришина О.Ю., зам. главы администрации </w:t>
            </w:r>
            <w:proofErr w:type="spellStart"/>
            <w:r>
              <w:t>Пятилетского</w:t>
            </w:r>
            <w:proofErr w:type="spellEnd"/>
            <w:r>
              <w:t xml:space="preserve"> сельсовета, тел: (38345)58222/ 3 дня после актуализации информации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Предоставлена информация в систему по каждому из видов сведений</w:t>
            </w:r>
          </w:p>
        </w:tc>
      </w:tr>
      <w:tr w:rsidR="00247D25">
        <w:tblPrEx>
          <w:tblCellMar>
            <w:top w:w="0" w:type="dxa"/>
            <w:bottom w:w="0" w:type="dxa"/>
          </w:tblCellMar>
        </w:tblPrEx>
        <w:trPr>
          <w:trHeight w:hRule="exact" w:val="33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ind w:firstLine="140"/>
              <w:jc w:val="left"/>
            </w:pPr>
            <w:r>
              <w:t>12.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jc w:val="left"/>
            </w:pPr>
            <w:r>
              <w:t>ч. 1 статьи 61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tabs>
                <w:tab w:val="left" w:pos="2750"/>
              </w:tabs>
              <w:jc w:val="both"/>
            </w:pPr>
            <w:r>
              <w:t xml:space="preserve">Представление на </w:t>
            </w:r>
            <w:r>
              <w:t>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</w:t>
            </w:r>
            <w:r>
              <w:tab/>
              <w:t>Постановлением</w:t>
            </w:r>
          </w:p>
          <w:p w:rsidR="00247D25" w:rsidRDefault="00B81D8C">
            <w:pPr>
              <w:pStyle w:val="a7"/>
              <w:tabs>
                <w:tab w:val="left" w:pos="1426"/>
                <w:tab w:val="left" w:pos="3139"/>
              </w:tabs>
              <w:jc w:val="both"/>
            </w:pPr>
            <w:r>
              <w:t>Правительства РФ от 31.12.2020 № 2428 «О порядке формирования плана проведения плановых</w:t>
            </w:r>
            <w:r>
              <w:tab/>
            </w:r>
            <w:r>
              <w:t>контрольных</w:t>
            </w:r>
            <w:r>
              <w:tab/>
              <w:t>(надзорных)</w:t>
            </w:r>
          </w:p>
          <w:p w:rsidR="00247D25" w:rsidRDefault="00B81D8C">
            <w:pPr>
              <w:pStyle w:val="a7"/>
              <w:jc w:val="both"/>
            </w:pPr>
            <w:r>
              <w:t>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  <w:tabs>
                <w:tab w:val="left" w:leader="underscore" w:pos="2098"/>
              </w:tabs>
            </w:pPr>
            <w:r>
              <w:tab/>
              <w:t>/</w:t>
            </w:r>
          </w:p>
          <w:p w:rsidR="00247D25" w:rsidRDefault="00B81D8C">
            <w:pPr>
              <w:pStyle w:val="a7"/>
            </w:pPr>
            <w:r>
              <w:t>до 01.10.2021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 xml:space="preserve">Гришина О.Ю., зам. главы администрации </w:t>
            </w:r>
            <w:proofErr w:type="spellStart"/>
            <w:r>
              <w:t>Пят</w:t>
            </w:r>
            <w:r>
              <w:t>илетского</w:t>
            </w:r>
            <w:proofErr w:type="spellEnd"/>
            <w:r>
              <w:t xml:space="preserve"> сельсовета, тел: (38345)58222/3 дня после утверждения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D25" w:rsidRDefault="00B81D8C">
            <w:pPr>
              <w:pStyle w:val="a7"/>
            </w:pPr>
            <w:r>
              <w:t>Размещены акты с проставлением статусов (акт и дата принятия)</w:t>
            </w:r>
          </w:p>
        </w:tc>
      </w:tr>
    </w:tbl>
    <w:p w:rsidR="00B81D8C" w:rsidRDefault="00B81D8C"/>
    <w:sectPr w:rsidR="00B81D8C">
      <w:footerReference w:type="default" r:id="rId8"/>
      <w:footerReference w:type="first" r:id="rId9"/>
      <w:pgSz w:w="16840" w:h="11900" w:orient="landscape"/>
      <w:pgMar w:top="874" w:right="537" w:bottom="774" w:left="36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8C" w:rsidRDefault="00B81D8C">
      <w:r>
        <w:separator/>
      </w:r>
    </w:p>
  </w:endnote>
  <w:endnote w:type="continuationSeparator" w:id="0">
    <w:p w:rsidR="00B81D8C" w:rsidRDefault="00B8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25" w:rsidRDefault="00B81D8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5259070</wp:posOffset>
              </wp:positionH>
              <wp:positionV relativeFrom="page">
                <wp:posOffset>7127875</wp:posOffset>
              </wp:positionV>
              <wp:extent cx="113030" cy="9461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7D25" w:rsidRDefault="00B81D8C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F6C2B" w:rsidRPr="003F6C2B">
                            <w:rPr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414.1pt;margin-top:561.25pt;width:8.9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" filled="f" stroked="f">
              <v:textbox style="mso-fit-shape-to-text:t" inset="0,0,0,0">
                <w:txbxContent>
                  <w:p w:rsidR="00247D25" w:rsidRDefault="00B81D8C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F6C2B" w:rsidRPr="003F6C2B">
                      <w:rPr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25" w:rsidRDefault="00247D2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8C" w:rsidRDefault="00B81D8C"/>
  </w:footnote>
  <w:footnote w:type="continuationSeparator" w:id="0">
    <w:p w:rsidR="00B81D8C" w:rsidRDefault="00B81D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47D25"/>
    <w:rsid w:val="00184867"/>
    <w:rsid w:val="00247D25"/>
    <w:rsid w:val="003F6C2B"/>
    <w:rsid w:val="004917BC"/>
    <w:rsid w:val="0074546F"/>
    <w:rsid w:val="00B8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7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4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86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7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48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8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CE26-1354-42AA-A3D3-73AD8990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/>
  <cp:keywords/>
  <cp:lastModifiedBy>овет</cp:lastModifiedBy>
  <cp:revision>3</cp:revision>
  <dcterms:created xsi:type="dcterms:W3CDTF">2023-10-04T08:57:00Z</dcterms:created>
  <dcterms:modified xsi:type="dcterms:W3CDTF">2023-10-04T09:30:00Z</dcterms:modified>
</cp:coreProperties>
</file>